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0" w:rsidRPr="00793062" w:rsidRDefault="006B48A0" w:rsidP="007930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062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Комплексный план мероприятий по противодействию идеологии терроризма и экстремизма «</w:t>
      </w:r>
      <w:r w:rsidR="00793062" w:rsidRPr="00793062">
        <w:rPr>
          <w:rFonts w:ascii="Times New Roman" w:hAnsi="Times New Roman" w:cs="Times New Roman"/>
          <w:b/>
          <w:sz w:val="28"/>
          <w:szCs w:val="28"/>
          <w:lang w:eastAsia="ru-RU"/>
        </w:rPr>
        <w:t>Генеколобская</w:t>
      </w:r>
      <w:r w:rsidRPr="007930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 на 2021-2022 учебный год</w:t>
      </w:r>
    </w:p>
    <w:p w:rsidR="00793062" w:rsidRDefault="00793062" w:rsidP="00793062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B48A0" w:rsidRPr="00995FED" w:rsidRDefault="006B48A0" w:rsidP="0079306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95FE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6B48A0" w:rsidRPr="00793062" w:rsidRDefault="006B48A0" w:rsidP="007930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6B48A0" w:rsidRPr="00793062" w:rsidRDefault="006B48A0" w:rsidP="007930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:rsidR="006B48A0" w:rsidRPr="00793062" w:rsidRDefault="006B48A0" w:rsidP="0079306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предупреждение угрозы терроризма и экстремизма.</w:t>
      </w:r>
    </w:p>
    <w:p w:rsidR="006B48A0" w:rsidRPr="00793062" w:rsidRDefault="006B48A0" w:rsidP="007930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48A0" w:rsidRPr="00995FED" w:rsidRDefault="006B48A0" w:rsidP="0079306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95FE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недопущение распространения идеологии терроризма и экстремизма в молодежной среде;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в молодежной среде неприятия идеологии терроризма и экстремизма в различных их проявлениях;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информирование участников образовательного процесса по вопросам противодействия и профилактике терроризма;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практическая проверка готовности участников образовательного процесса действовать в экстремальных ситуациях;</w:t>
      </w:r>
    </w:p>
    <w:p w:rsid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толерантного поведения к людям других национальностей и религиозных конфессий;</w:t>
      </w:r>
    </w:p>
    <w:p w:rsidR="006B48A0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правового воспитания обучающихся;</w:t>
      </w:r>
    </w:p>
    <w:p w:rsidR="000A7A89" w:rsidRPr="00793062" w:rsidRDefault="006B48A0" w:rsidP="007930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48A0" w:rsidRPr="00793062" w:rsidRDefault="006B48A0" w:rsidP="007930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48A0" w:rsidRPr="00995FED" w:rsidRDefault="006B48A0" w:rsidP="0079306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95FE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</w:p>
    <w:p w:rsidR="00793062" w:rsidRPr="00793062" w:rsidRDefault="00793062" w:rsidP="007930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8A0" w:rsidRPr="00995FED" w:rsidRDefault="006B48A0" w:rsidP="0079306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E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 w:rsidRPr="00995FE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троений среди учащихся</w:t>
      </w:r>
      <w:r w:rsidRPr="00995FE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в том числе:</w:t>
      </w:r>
    </w:p>
    <w:p w:rsidR="006B48A0" w:rsidRPr="00793062" w:rsidRDefault="006B48A0" w:rsidP="00995F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6B48A0" w:rsidRPr="00793062" w:rsidRDefault="006B48A0" w:rsidP="00995F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6B48A0" w:rsidRPr="00793062" w:rsidRDefault="006B48A0" w:rsidP="00995F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личные беседы с учащимися, наиболее подверженными влиянию террористических идей;</w:t>
      </w:r>
    </w:p>
    <w:p w:rsidR="006B48A0" w:rsidRPr="00793062" w:rsidRDefault="006B48A0" w:rsidP="00995F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</w:t>
      </w:r>
      <w:r w:rsidR="00995F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B48A0" w:rsidRPr="00995FED" w:rsidRDefault="006B48A0" w:rsidP="0079306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95FE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6B48A0" w:rsidRPr="00793062" w:rsidRDefault="006B48A0" w:rsidP="00995F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тематические классные часы;</w:t>
      </w:r>
    </w:p>
    <w:p w:rsidR="006B48A0" w:rsidRPr="00793062" w:rsidRDefault="006B48A0" w:rsidP="00995F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лекции по антитеррористической тематике;</w:t>
      </w:r>
    </w:p>
    <w:p w:rsidR="006B48A0" w:rsidRPr="00793062" w:rsidRDefault="006B48A0" w:rsidP="00995F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:rsidR="006B48A0" w:rsidRPr="00793062" w:rsidRDefault="006B48A0" w:rsidP="00995FE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привлекать учащихся к участию в мероприятиях, посвященных Дню солидарности в борьбе с терроризмом (флешмобы, возложения венков, вахты памяти и др.)</w:t>
      </w:r>
      <w:r w:rsidR="00995F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93062" w:rsidRPr="00793062" w:rsidRDefault="00793062" w:rsidP="007930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8A0" w:rsidRPr="00995FED" w:rsidRDefault="006B48A0" w:rsidP="00995FE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95FE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:rsidR="006B48A0" w:rsidRPr="00793062" w:rsidRDefault="006B48A0" w:rsidP="00995FE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дискуссионные площадки для обсуждения проблематики террора, орга</w:t>
      </w:r>
      <w:r w:rsidR="008676E2"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низовывать</w:t>
      </w: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викторины, конкурсы;</w:t>
      </w:r>
    </w:p>
    <w:p w:rsidR="006B48A0" w:rsidRPr="00793062" w:rsidRDefault="006B48A0" w:rsidP="00995FE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</w:t>
      </w:r>
      <w:r w:rsidR="00072D84"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лекать и стимулировать учащихся</w:t>
      </w: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:rsidR="006B48A0" w:rsidRPr="00793062" w:rsidRDefault="006B48A0" w:rsidP="00995FE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0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p w:rsidR="00793062" w:rsidRPr="00793062" w:rsidRDefault="00793062" w:rsidP="00793062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941"/>
      </w:tblGrid>
      <w:tr w:rsidR="00AC4BF8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4BF8" w:rsidRPr="007178DD" w:rsidRDefault="007178DD" w:rsidP="007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AC4BF8" w:rsidRPr="007178DD" w:rsidRDefault="00AC4BF8" w:rsidP="007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C4BF8" w:rsidRPr="007178DD" w:rsidRDefault="00AC4BF8" w:rsidP="007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41" w:type="dxa"/>
          </w:tcPr>
          <w:p w:rsidR="00AC4BF8" w:rsidRPr="007178DD" w:rsidRDefault="00AC4BF8" w:rsidP="0071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C4BF8" w:rsidRPr="007178DD" w:rsidTr="00664669">
        <w:tc>
          <w:tcPr>
            <w:tcW w:w="675" w:type="dxa"/>
          </w:tcPr>
          <w:p w:rsidR="00AC4BF8" w:rsidRPr="007178DD" w:rsidRDefault="00AC4BF8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BF8" w:rsidRPr="007178DD" w:rsidRDefault="00AC4BF8" w:rsidP="009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о действующем законодательстве в сфере противодействия террористической деятель</w:t>
            </w:r>
            <w:bookmarkStart w:id="0" w:name="_GoBack"/>
            <w:bookmarkEnd w:id="0"/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1701" w:type="dxa"/>
          </w:tcPr>
          <w:p w:rsidR="00AC4BF8" w:rsidRPr="007178DD" w:rsidRDefault="00AC4BF8" w:rsidP="00F0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Август — Сентябрь </w:t>
            </w:r>
          </w:p>
        </w:tc>
        <w:tc>
          <w:tcPr>
            <w:tcW w:w="2941" w:type="dxa"/>
          </w:tcPr>
          <w:p w:rsidR="00AC4BF8" w:rsidRPr="007178DD" w:rsidRDefault="00AC4BF8" w:rsidP="00F0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директора по безопасности ОУ, педагоги-психологи</w:t>
            </w:r>
          </w:p>
        </w:tc>
      </w:tr>
      <w:tr w:rsidR="00AC4BF8" w:rsidRPr="007178DD" w:rsidTr="00664669">
        <w:tc>
          <w:tcPr>
            <w:tcW w:w="675" w:type="dxa"/>
          </w:tcPr>
          <w:p w:rsidR="00AC4BF8" w:rsidRPr="007178DD" w:rsidRDefault="00AC4BF8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BF8" w:rsidRPr="007178DD" w:rsidRDefault="00AC4BF8" w:rsidP="008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1701" w:type="dxa"/>
          </w:tcPr>
          <w:p w:rsidR="00AC4BF8" w:rsidRPr="007178DD" w:rsidRDefault="00AC4BF8" w:rsidP="008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941" w:type="dxa"/>
          </w:tcPr>
          <w:p w:rsidR="00AC4BF8" w:rsidRPr="007178DD" w:rsidRDefault="00AC4BF8" w:rsidP="008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6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директора по безопасности ОУ</w:t>
            </w:r>
          </w:p>
        </w:tc>
      </w:tr>
      <w:tr w:rsidR="00AC4BF8" w:rsidRPr="007178DD" w:rsidTr="00664669">
        <w:tc>
          <w:tcPr>
            <w:tcW w:w="675" w:type="dxa"/>
          </w:tcPr>
          <w:p w:rsidR="00AC4BF8" w:rsidRPr="007178DD" w:rsidRDefault="00AC4BF8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BF8" w:rsidRPr="007178DD" w:rsidRDefault="00AC4BF8" w:rsidP="00C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701" w:type="dxa"/>
          </w:tcPr>
          <w:p w:rsidR="00AC4BF8" w:rsidRPr="007178DD" w:rsidRDefault="00AC4BF8" w:rsidP="00C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941" w:type="dxa"/>
          </w:tcPr>
          <w:p w:rsidR="00AC4BF8" w:rsidRPr="007178DD" w:rsidRDefault="00664669" w:rsidP="00C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="00AC4BF8" w:rsidRPr="007178DD"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</w:tc>
      </w:tr>
      <w:tr w:rsidR="00AC4BF8" w:rsidRPr="007178DD" w:rsidTr="00664669">
        <w:tc>
          <w:tcPr>
            <w:tcW w:w="675" w:type="dxa"/>
          </w:tcPr>
          <w:p w:rsidR="00AC4BF8" w:rsidRPr="007178DD" w:rsidRDefault="00AC4BF8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4BF8" w:rsidRPr="007178DD" w:rsidRDefault="00AC4BF8" w:rsidP="0005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и тесты учащихся на предмет выявления экстремистских, националистических идей и настроений, неприятие идеологии экстремизма</w:t>
            </w:r>
          </w:p>
        </w:tc>
        <w:tc>
          <w:tcPr>
            <w:tcW w:w="1701" w:type="dxa"/>
          </w:tcPr>
          <w:p w:rsidR="00AC4BF8" w:rsidRPr="007178DD" w:rsidRDefault="00AC4BF8" w:rsidP="0005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1" w:type="dxa"/>
          </w:tcPr>
          <w:p w:rsidR="00AC4BF8" w:rsidRPr="007178DD" w:rsidRDefault="00AC4BF8" w:rsidP="0005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C3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1701" w:type="dxa"/>
          </w:tcPr>
          <w:p w:rsidR="007178DD" w:rsidRPr="007178DD" w:rsidRDefault="007178DD" w:rsidP="00C3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1" w:type="dxa"/>
          </w:tcPr>
          <w:p w:rsidR="007178DD" w:rsidRPr="007178DD" w:rsidRDefault="007178DD" w:rsidP="00C3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A4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1701" w:type="dxa"/>
          </w:tcPr>
          <w:p w:rsidR="007178DD" w:rsidRPr="007178DD" w:rsidRDefault="007178DD" w:rsidP="00A4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A4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BE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Проведение  встреч, Уроков мужества, «Вахты памяти» и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прав.</w:t>
            </w:r>
          </w:p>
        </w:tc>
        <w:tc>
          <w:tcPr>
            <w:tcW w:w="1701" w:type="dxa"/>
          </w:tcPr>
          <w:p w:rsidR="007178DD" w:rsidRPr="007178DD" w:rsidRDefault="007178DD" w:rsidP="00BE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Март </w:t>
            </w:r>
          </w:p>
        </w:tc>
        <w:tc>
          <w:tcPr>
            <w:tcW w:w="2941" w:type="dxa"/>
          </w:tcPr>
          <w:p w:rsidR="007178DD" w:rsidRPr="007178DD" w:rsidRDefault="007178DD" w:rsidP="0079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воспитательной работе ОУ, правоохранительные органы, Центр по противодействию идеологии экстремизма и терроризма УМВД России по </w:t>
            </w:r>
            <w:r w:rsidR="00796A0B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D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законодательной базы по противодействию терроризму и экстремизму </w:t>
            </w:r>
          </w:p>
        </w:tc>
        <w:tc>
          <w:tcPr>
            <w:tcW w:w="1701" w:type="dxa"/>
          </w:tcPr>
          <w:p w:rsidR="007178DD" w:rsidRPr="007178DD" w:rsidRDefault="007178DD" w:rsidP="00D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D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Сотрудники образова</w:t>
            </w:r>
            <w:r w:rsidR="00927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61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 в интернете </w:t>
            </w:r>
          </w:p>
        </w:tc>
        <w:tc>
          <w:tcPr>
            <w:tcW w:w="1701" w:type="dxa"/>
          </w:tcPr>
          <w:p w:rsidR="007178DD" w:rsidRPr="007178DD" w:rsidRDefault="007178DD" w:rsidP="0061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178DD" w:rsidRPr="007178DD" w:rsidRDefault="007178DD" w:rsidP="0061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6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директора по безопасности</w:t>
            </w:r>
          </w:p>
        </w:tc>
      </w:tr>
      <w:tr w:rsidR="00AC4BF8" w:rsidRPr="007178DD" w:rsidTr="00664669">
        <w:tc>
          <w:tcPr>
            <w:tcW w:w="675" w:type="dxa"/>
          </w:tcPr>
          <w:p w:rsidR="00AC4BF8" w:rsidRPr="007178DD" w:rsidRDefault="00AC4BF8" w:rsidP="007178D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78DD" w:rsidRPr="007178DD" w:rsidRDefault="007178DD" w:rsidP="007178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сотрудниками правоохранительных органов по темам: </w:t>
            </w:r>
          </w:p>
          <w:p w:rsidR="007178DD" w:rsidRPr="007178DD" w:rsidRDefault="007178DD" w:rsidP="006646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«Дисциплинированность и </w:t>
            </w:r>
          </w:p>
          <w:p w:rsidR="007178DD" w:rsidRPr="007178DD" w:rsidRDefault="007178DD" w:rsidP="006646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бдительность в чем выражается их взаимосвязь?»</w:t>
            </w:r>
          </w:p>
          <w:p w:rsidR="00AC4BF8" w:rsidRPr="007178DD" w:rsidRDefault="007178DD" w:rsidP="006646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1701" w:type="dxa"/>
          </w:tcPr>
          <w:p w:rsidR="00AC4BF8" w:rsidRPr="007178DD" w:rsidRDefault="007178DD" w:rsidP="00793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941" w:type="dxa"/>
          </w:tcPr>
          <w:p w:rsidR="00AC4BF8" w:rsidRPr="007178DD" w:rsidRDefault="007178DD" w:rsidP="00793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 ОУ, сотрудники правоохранительных органов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78DD" w:rsidRPr="007178DD" w:rsidRDefault="007178DD" w:rsidP="00C6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1701" w:type="dxa"/>
          </w:tcPr>
          <w:p w:rsidR="007178DD" w:rsidRPr="007178DD" w:rsidRDefault="007178DD" w:rsidP="00C6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C6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классные руководители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78DD" w:rsidRPr="007178DD" w:rsidRDefault="007178DD" w:rsidP="00793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1701" w:type="dxa"/>
          </w:tcPr>
          <w:p w:rsidR="007178DD" w:rsidRPr="007178DD" w:rsidRDefault="007178DD" w:rsidP="005C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5C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Пресс-центр образовательного учреждения</w:t>
            </w:r>
          </w:p>
        </w:tc>
      </w:tr>
      <w:tr w:rsidR="00664669" w:rsidRPr="007178DD" w:rsidTr="00A67DF9">
        <w:tc>
          <w:tcPr>
            <w:tcW w:w="10420" w:type="dxa"/>
            <w:gridSpan w:val="4"/>
          </w:tcPr>
          <w:p w:rsidR="00664669" w:rsidRPr="00664669" w:rsidRDefault="00664669" w:rsidP="007930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6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A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«Мы за здоровый образ жизни»</w:t>
            </w:r>
          </w:p>
        </w:tc>
        <w:tc>
          <w:tcPr>
            <w:tcW w:w="1701" w:type="dxa"/>
          </w:tcPr>
          <w:p w:rsidR="007178DD" w:rsidRPr="007178DD" w:rsidRDefault="007178DD" w:rsidP="00A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A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спорта ОУ</w:t>
            </w:r>
          </w:p>
        </w:tc>
      </w:tr>
      <w:tr w:rsidR="007178DD" w:rsidRPr="007178DD" w:rsidTr="00664669">
        <w:trPr>
          <w:trHeight w:val="315"/>
        </w:trPr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Default="007178DD" w:rsidP="00A4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плакатов «Мы против терроризма»</w:t>
            </w:r>
          </w:p>
          <w:p w:rsidR="00796A0B" w:rsidRPr="007178DD" w:rsidRDefault="00796A0B" w:rsidP="00A4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B">
              <w:rPr>
                <w:rFonts w:ascii="Times New Roman" w:hAnsi="Times New Roman" w:cs="Times New Roman"/>
                <w:sz w:val="24"/>
                <w:szCs w:val="24"/>
              </w:rPr>
              <w:t>Выпуск\раздача буклетов «Как не стать жертвой террора»</w:t>
            </w:r>
          </w:p>
        </w:tc>
        <w:tc>
          <w:tcPr>
            <w:tcW w:w="1701" w:type="dxa"/>
          </w:tcPr>
          <w:p w:rsidR="007178DD" w:rsidRPr="007178DD" w:rsidRDefault="00796A0B" w:rsidP="00A4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B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941" w:type="dxa"/>
          </w:tcPr>
          <w:p w:rsidR="007178DD" w:rsidRPr="007178DD" w:rsidRDefault="00796A0B" w:rsidP="00A4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B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классные руководители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B9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1701" w:type="dxa"/>
          </w:tcPr>
          <w:p w:rsidR="007178DD" w:rsidRPr="007178DD" w:rsidRDefault="007178DD" w:rsidP="00B9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941" w:type="dxa"/>
          </w:tcPr>
          <w:p w:rsidR="007178DD" w:rsidRPr="007178DD" w:rsidRDefault="007178DD" w:rsidP="00B9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B6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1701" w:type="dxa"/>
          </w:tcPr>
          <w:p w:rsidR="007178DD" w:rsidRPr="007178DD" w:rsidRDefault="007178DD" w:rsidP="00B6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941" w:type="dxa"/>
          </w:tcPr>
          <w:p w:rsidR="007178DD" w:rsidRPr="007178DD" w:rsidRDefault="007178DD" w:rsidP="00B6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1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директора по воспи</w:t>
            </w:r>
            <w:r w:rsidR="00664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тательной работе ОУ</w:t>
            </w:r>
          </w:p>
        </w:tc>
      </w:tr>
      <w:tr w:rsidR="007178DD" w:rsidRPr="007178DD" w:rsidTr="00664669">
        <w:tc>
          <w:tcPr>
            <w:tcW w:w="675" w:type="dxa"/>
          </w:tcPr>
          <w:p w:rsidR="007178DD" w:rsidRPr="007178DD" w:rsidRDefault="007178DD" w:rsidP="00717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78DD" w:rsidRPr="007178DD" w:rsidRDefault="007178DD" w:rsidP="0047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народного единства</w:t>
            </w:r>
          </w:p>
        </w:tc>
        <w:tc>
          <w:tcPr>
            <w:tcW w:w="1701" w:type="dxa"/>
          </w:tcPr>
          <w:p w:rsidR="007178DD" w:rsidRPr="007178DD" w:rsidRDefault="007178DD" w:rsidP="0047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DD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941" w:type="dxa"/>
          </w:tcPr>
          <w:p w:rsidR="007178DD" w:rsidRPr="007178DD" w:rsidRDefault="007178DD" w:rsidP="007930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BF8" w:rsidRPr="00793062" w:rsidRDefault="00AC4BF8" w:rsidP="007930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C4BF8" w:rsidRPr="00793062" w:rsidSect="00793062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1E" w:rsidRDefault="00927C1E" w:rsidP="00927C1E">
      <w:pPr>
        <w:spacing w:after="0" w:line="240" w:lineRule="auto"/>
      </w:pPr>
      <w:r>
        <w:separator/>
      </w:r>
    </w:p>
  </w:endnote>
  <w:endnote w:type="continuationSeparator" w:id="0">
    <w:p w:rsidR="00927C1E" w:rsidRDefault="00927C1E" w:rsidP="0092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3193"/>
      <w:docPartObj>
        <w:docPartGallery w:val="Page Numbers (Bottom of Page)"/>
        <w:docPartUnique/>
      </w:docPartObj>
    </w:sdtPr>
    <w:sdtContent>
      <w:p w:rsidR="00927C1E" w:rsidRDefault="00927C1E" w:rsidP="00927C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1E" w:rsidRDefault="00927C1E" w:rsidP="00927C1E">
      <w:pPr>
        <w:spacing w:after="0" w:line="240" w:lineRule="auto"/>
      </w:pPr>
      <w:r>
        <w:separator/>
      </w:r>
    </w:p>
  </w:footnote>
  <w:footnote w:type="continuationSeparator" w:id="0">
    <w:p w:rsidR="00927C1E" w:rsidRDefault="00927C1E" w:rsidP="0092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952"/>
    <w:multiLevelType w:val="hybridMultilevel"/>
    <w:tmpl w:val="60483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0047D"/>
    <w:multiLevelType w:val="hybridMultilevel"/>
    <w:tmpl w:val="A5FA19D6"/>
    <w:lvl w:ilvl="0" w:tplc="CA8C1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D63B8"/>
    <w:multiLevelType w:val="hybridMultilevel"/>
    <w:tmpl w:val="CD1ADD8C"/>
    <w:lvl w:ilvl="0" w:tplc="CA8C1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C10"/>
    <w:multiLevelType w:val="hybridMultilevel"/>
    <w:tmpl w:val="D68A1D4E"/>
    <w:lvl w:ilvl="0" w:tplc="CA8C1B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C234D8"/>
    <w:multiLevelType w:val="hybridMultilevel"/>
    <w:tmpl w:val="0DBA0756"/>
    <w:lvl w:ilvl="0" w:tplc="CA8C1B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FF36AD"/>
    <w:multiLevelType w:val="hybridMultilevel"/>
    <w:tmpl w:val="7ADCAC76"/>
    <w:lvl w:ilvl="0" w:tplc="CA8C1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581"/>
    <w:multiLevelType w:val="hybridMultilevel"/>
    <w:tmpl w:val="6DB63D04"/>
    <w:lvl w:ilvl="0" w:tplc="CA8C1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48AA"/>
    <w:multiLevelType w:val="hybridMultilevel"/>
    <w:tmpl w:val="E4701754"/>
    <w:lvl w:ilvl="0" w:tplc="CA8C1B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845AE1"/>
    <w:multiLevelType w:val="hybridMultilevel"/>
    <w:tmpl w:val="4C52396A"/>
    <w:lvl w:ilvl="0" w:tplc="CA8C1B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9C3B73"/>
    <w:multiLevelType w:val="hybridMultilevel"/>
    <w:tmpl w:val="6048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0"/>
    <w:rsid w:val="00072D84"/>
    <w:rsid w:val="000A7A89"/>
    <w:rsid w:val="00546D70"/>
    <w:rsid w:val="00625D3B"/>
    <w:rsid w:val="00664669"/>
    <w:rsid w:val="006B48A0"/>
    <w:rsid w:val="007178DD"/>
    <w:rsid w:val="00793062"/>
    <w:rsid w:val="00796A0B"/>
    <w:rsid w:val="008676E2"/>
    <w:rsid w:val="00927C1E"/>
    <w:rsid w:val="00995FED"/>
    <w:rsid w:val="00A465DC"/>
    <w:rsid w:val="00AC4BF8"/>
    <w:rsid w:val="00B10D25"/>
    <w:rsid w:val="00DD1AAB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  <w:style w:type="paragraph" w:styleId="a4">
    <w:name w:val="No Spacing"/>
    <w:uiPriority w:val="1"/>
    <w:qFormat/>
    <w:rsid w:val="00793062"/>
    <w:pPr>
      <w:spacing w:after="0" w:line="240" w:lineRule="auto"/>
    </w:pPr>
  </w:style>
  <w:style w:type="table" w:styleId="a5">
    <w:name w:val="Table Grid"/>
    <w:basedOn w:val="a1"/>
    <w:uiPriority w:val="39"/>
    <w:rsid w:val="00AC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C1E"/>
  </w:style>
  <w:style w:type="paragraph" w:styleId="a8">
    <w:name w:val="footer"/>
    <w:basedOn w:val="a"/>
    <w:link w:val="a9"/>
    <w:uiPriority w:val="99"/>
    <w:unhideWhenUsed/>
    <w:rsid w:val="009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  <w:style w:type="paragraph" w:styleId="a4">
    <w:name w:val="No Spacing"/>
    <w:uiPriority w:val="1"/>
    <w:qFormat/>
    <w:rsid w:val="00793062"/>
    <w:pPr>
      <w:spacing w:after="0" w:line="240" w:lineRule="auto"/>
    </w:pPr>
  </w:style>
  <w:style w:type="table" w:styleId="a5">
    <w:name w:val="Table Grid"/>
    <w:basedOn w:val="a1"/>
    <w:uiPriority w:val="39"/>
    <w:rsid w:val="00AC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C1E"/>
  </w:style>
  <w:style w:type="paragraph" w:styleId="a8">
    <w:name w:val="footer"/>
    <w:basedOn w:val="a"/>
    <w:link w:val="a9"/>
    <w:uiPriority w:val="99"/>
    <w:unhideWhenUsed/>
    <w:rsid w:val="009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 Windows</cp:lastModifiedBy>
  <cp:revision>2</cp:revision>
  <dcterms:created xsi:type="dcterms:W3CDTF">2021-12-15T12:52:00Z</dcterms:created>
  <dcterms:modified xsi:type="dcterms:W3CDTF">2021-12-15T12:52:00Z</dcterms:modified>
</cp:coreProperties>
</file>